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7393" w14:textId="730B7AB0" w:rsidR="005B75FA" w:rsidRPr="00E11944" w:rsidRDefault="005B75FA" w:rsidP="005B75FA">
      <w:pPr>
        <w:ind w:right="-3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様式(1)-③</w:t>
      </w:r>
    </w:p>
    <w:p w14:paraId="2115A133" w14:textId="77777777" w:rsidR="005B75FA" w:rsidRPr="00E11944" w:rsidRDefault="005B75FA" w:rsidP="005B75FA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E1194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個別実習計画　様式</w:t>
      </w:r>
    </w:p>
    <w:p w14:paraId="55D5F05A" w14:textId="77777777" w:rsidR="005B75FA" w:rsidRPr="00E11944" w:rsidRDefault="005B75FA" w:rsidP="005B75FA">
      <w:pPr>
        <w:spacing w:line="360" w:lineRule="auto"/>
        <w:ind w:rightChars="-13" w:right="-30"/>
        <w:jc w:val="right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小学校教員養成特別コース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1503"/>
        <w:gridCol w:w="3033"/>
      </w:tblGrid>
      <w:tr w:rsidR="00527919" w:rsidRPr="00E11944" w14:paraId="1E3A47C9" w14:textId="77777777" w:rsidTr="00FB4A56">
        <w:trPr>
          <w:trHeight w:val="689"/>
        </w:trPr>
        <w:tc>
          <w:tcPr>
            <w:tcW w:w="1702" w:type="dxa"/>
            <w:vAlign w:val="center"/>
          </w:tcPr>
          <w:p w14:paraId="0B7289D6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977" w:type="dxa"/>
            <w:vAlign w:val="center"/>
          </w:tcPr>
          <w:p w14:paraId="441E81C0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616486A1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033" w:type="dxa"/>
            <w:vAlign w:val="center"/>
          </w:tcPr>
          <w:p w14:paraId="688DAD32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E0B3643" w14:textId="77777777" w:rsidTr="00FB4A56">
        <w:trPr>
          <w:trHeight w:val="693"/>
        </w:trPr>
        <w:tc>
          <w:tcPr>
            <w:tcW w:w="1702" w:type="dxa"/>
            <w:vAlign w:val="center"/>
          </w:tcPr>
          <w:p w14:paraId="3CE09DB8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513" w:type="dxa"/>
            <w:gridSpan w:val="3"/>
            <w:vAlign w:val="center"/>
          </w:tcPr>
          <w:p w14:paraId="100F826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517BD04C" w14:textId="77777777" w:rsidTr="00FB4A56">
        <w:trPr>
          <w:trHeight w:val="705"/>
        </w:trPr>
        <w:tc>
          <w:tcPr>
            <w:tcW w:w="1702" w:type="dxa"/>
            <w:vAlign w:val="center"/>
          </w:tcPr>
          <w:p w14:paraId="4F2D77B0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513" w:type="dxa"/>
            <w:gridSpan w:val="3"/>
            <w:vAlign w:val="center"/>
          </w:tcPr>
          <w:p w14:paraId="1E55827E" w14:textId="77777777" w:rsidR="005B75FA" w:rsidRPr="00E11944" w:rsidRDefault="005B75FA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527919" w:rsidRPr="00E11944" w14:paraId="276EAAB1" w14:textId="77777777" w:rsidTr="00FB4A56">
        <w:trPr>
          <w:trHeight w:val="692"/>
        </w:trPr>
        <w:tc>
          <w:tcPr>
            <w:tcW w:w="1702" w:type="dxa"/>
            <w:vAlign w:val="center"/>
          </w:tcPr>
          <w:p w14:paraId="15F2DA1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513" w:type="dxa"/>
            <w:gridSpan w:val="3"/>
          </w:tcPr>
          <w:p w14:paraId="20A6509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0F3EA2C" w14:textId="77777777" w:rsidTr="00FB4A56">
        <w:trPr>
          <w:trHeight w:val="1273"/>
        </w:trPr>
        <w:tc>
          <w:tcPr>
            <w:tcW w:w="1702" w:type="dxa"/>
            <w:vAlign w:val="center"/>
          </w:tcPr>
          <w:p w14:paraId="5B97091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4C457BF2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　</w:t>
            </w:r>
          </w:p>
          <w:p w14:paraId="20B0C7A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　電話番号）</w:t>
            </w:r>
          </w:p>
        </w:tc>
        <w:tc>
          <w:tcPr>
            <w:tcW w:w="7513" w:type="dxa"/>
            <w:gridSpan w:val="3"/>
          </w:tcPr>
          <w:p w14:paraId="38E8629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461AACD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865B596" w14:textId="77777777" w:rsidR="005B75FA" w:rsidRPr="00E11944" w:rsidRDefault="005B75FA" w:rsidP="00FB4A56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70F69977" w14:textId="77777777" w:rsidTr="00FB4A56">
        <w:trPr>
          <w:trHeight w:val="694"/>
        </w:trPr>
        <w:tc>
          <w:tcPr>
            <w:tcW w:w="1702" w:type="dxa"/>
            <w:vAlign w:val="center"/>
          </w:tcPr>
          <w:p w14:paraId="686B7A0A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513" w:type="dxa"/>
            <w:gridSpan w:val="3"/>
            <w:vAlign w:val="center"/>
          </w:tcPr>
          <w:p w14:paraId="7E35CC96" w14:textId="77777777" w:rsidR="005B75FA" w:rsidRPr="00E11944" w:rsidRDefault="005B75FA" w:rsidP="00FB4A56">
            <w:pPr>
              <w:kinsoku w:val="0"/>
              <w:spacing w:line="348" w:lineRule="atLeast"/>
              <w:ind w:firstLineChars="800" w:firstLine="182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527919" w:rsidRPr="00E11944" w14:paraId="3779B473" w14:textId="77777777" w:rsidTr="00FB4A56">
        <w:trPr>
          <w:trHeight w:val="718"/>
        </w:trPr>
        <w:tc>
          <w:tcPr>
            <w:tcW w:w="1702" w:type="dxa"/>
            <w:vAlign w:val="center"/>
          </w:tcPr>
          <w:p w14:paraId="3F6A578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513" w:type="dxa"/>
            <w:gridSpan w:val="3"/>
          </w:tcPr>
          <w:p w14:paraId="6DAD96A9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7EB5FC9" w14:textId="77777777" w:rsidTr="00FB4A56">
        <w:trPr>
          <w:trHeight w:val="976"/>
        </w:trPr>
        <w:tc>
          <w:tcPr>
            <w:tcW w:w="1702" w:type="dxa"/>
            <w:vAlign w:val="center"/>
          </w:tcPr>
          <w:p w14:paraId="530C7EB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2165EB4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513" w:type="dxa"/>
            <w:gridSpan w:val="3"/>
          </w:tcPr>
          <w:p w14:paraId="5DFFD07E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9EE597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65E410B" w14:textId="77777777" w:rsidTr="00FB4A56">
        <w:trPr>
          <w:trHeight w:val="1067"/>
        </w:trPr>
        <w:tc>
          <w:tcPr>
            <w:tcW w:w="1702" w:type="dxa"/>
            <w:vAlign w:val="center"/>
          </w:tcPr>
          <w:p w14:paraId="6BC659EA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3374532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513" w:type="dxa"/>
            <w:gridSpan w:val="3"/>
            <w:vAlign w:val="center"/>
          </w:tcPr>
          <w:p w14:paraId="10A7D837" w14:textId="4FDFE213" w:rsidR="005B75FA" w:rsidRPr="00E11944" w:rsidRDefault="00313378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</w:rPr>
              <w:t xml:space="preserve">　</w:t>
            </w:r>
            <w:r w:rsidR="00E112BF">
              <w:rPr>
                <w:rFonts w:hAnsi="Times New Roman" w:cs="Times New Roman"/>
                <w:color w:val="000000" w:themeColor="text1"/>
                <w:spacing w:val="4"/>
              </w:rPr>
              <w:t>山本　智一</w:t>
            </w:r>
          </w:p>
          <w:p w14:paraId="121E7AEB" w14:textId="5C244E53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  <w:r w:rsidR="00313378">
              <w:rPr>
                <w:rFonts w:hint="default"/>
                <w:color w:val="000000" w:themeColor="text1"/>
              </w:rPr>
              <w:t>0795-44-2</w:t>
            </w:r>
            <w:r w:rsidR="00E112BF">
              <w:rPr>
                <w:rFonts w:hint="default"/>
                <w:color w:val="000000" w:themeColor="text1"/>
              </w:rPr>
              <w:t>144</w:t>
            </w:r>
          </w:p>
        </w:tc>
      </w:tr>
      <w:tr w:rsidR="00527919" w:rsidRPr="00E11944" w14:paraId="408E6786" w14:textId="77777777" w:rsidTr="00FB4A56">
        <w:trPr>
          <w:trHeight w:val="1111"/>
        </w:trPr>
        <w:tc>
          <w:tcPr>
            <w:tcW w:w="1702" w:type="dxa"/>
            <w:vAlign w:val="center"/>
          </w:tcPr>
          <w:p w14:paraId="58F21B4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513" w:type="dxa"/>
            <w:gridSpan w:val="3"/>
            <w:vAlign w:val="center"/>
          </w:tcPr>
          <w:p w14:paraId="5B0CB221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11A7F3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527919" w:rsidRPr="00E11944" w14:paraId="01BE5217" w14:textId="77777777" w:rsidTr="00FB4A56">
        <w:trPr>
          <w:trHeight w:val="699"/>
        </w:trPr>
        <w:tc>
          <w:tcPr>
            <w:tcW w:w="9215" w:type="dxa"/>
            <w:gridSpan w:val="4"/>
            <w:vAlign w:val="center"/>
          </w:tcPr>
          <w:p w14:paraId="322648A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527919" w:rsidRPr="00E11944" w14:paraId="57F2C2F1" w14:textId="77777777" w:rsidTr="00FB4A56">
        <w:trPr>
          <w:trHeight w:val="1403"/>
        </w:trPr>
        <w:tc>
          <w:tcPr>
            <w:tcW w:w="1702" w:type="dxa"/>
            <w:vAlign w:val="center"/>
          </w:tcPr>
          <w:p w14:paraId="7D5FF5E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513" w:type="dxa"/>
            <w:gridSpan w:val="3"/>
          </w:tcPr>
          <w:p w14:paraId="6569659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76AB44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3922B7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99AEFE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85CC6A1" w14:textId="77777777" w:rsidTr="00FB4A56">
        <w:trPr>
          <w:trHeight w:val="648"/>
        </w:trPr>
        <w:tc>
          <w:tcPr>
            <w:tcW w:w="1702" w:type="dxa"/>
            <w:vAlign w:val="center"/>
          </w:tcPr>
          <w:p w14:paraId="172D76B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513" w:type="dxa"/>
            <w:gridSpan w:val="3"/>
            <w:vAlign w:val="center"/>
          </w:tcPr>
          <w:p w14:paraId="462FF1D1" w14:textId="77777777" w:rsidR="005B75FA" w:rsidRPr="00E11944" w:rsidRDefault="005B75FA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5B75FA" w:rsidRPr="00E11944" w14:paraId="1719A5FB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5A3CD0F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513" w:type="dxa"/>
            <w:gridSpan w:val="3"/>
          </w:tcPr>
          <w:p w14:paraId="6A28D889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C07ECF1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4E014C26" w14:textId="2E50A803" w:rsidR="005B75FA" w:rsidRPr="00E11944" w:rsidRDefault="005B75FA" w:rsidP="005B75FA">
      <w:pPr>
        <w:rPr>
          <w:rFonts w:hint="default"/>
          <w:color w:val="000000" w:themeColor="text1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513"/>
      </w:tblGrid>
      <w:tr w:rsidR="00527919" w:rsidRPr="00E11944" w14:paraId="2288715E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22D32FF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特色ある</w:t>
            </w:r>
          </w:p>
          <w:p w14:paraId="1AE3C84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</w:tcPr>
          <w:p w14:paraId="2F86684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25BB05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1EE8EC1" w14:textId="77777777" w:rsidTr="00FB4A56">
        <w:trPr>
          <w:trHeight w:val="981"/>
        </w:trPr>
        <w:tc>
          <w:tcPr>
            <w:tcW w:w="1702" w:type="dxa"/>
            <w:vAlign w:val="center"/>
          </w:tcPr>
          <w:p w14:paraId="6771D75F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</w:tcPr>
          <w:p w14:paraId="1560488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9CA536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AFAB906" w14:textId="77777777" w:rsidTr="00FB4A56">
        <w:trPr>
          <w:trHeight w:val="977"/>
        </w:trPr>
        <w:tc>
          <w:tcPr>
            <w:tcW w:w="1702" w:type="dxa"/>
            <w:vAlign w:val="center"/>
          </w:tcPr>
          <w:p w14:paraId="47E7510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101BC43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</w:tcPr>
          <w:p w14:paraId="14427F6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61EE9C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00FAC86" w14:textId="77777777" w:rsidTr="00FB4A56">
        <w:trPr>
          <w:trHeight w:val="698"/>
        </w:trPr>
        <w:tc>
          <w:tcPr>
            <w:tcW w:w="9215" w:type="dxa"/>
            <w:gridSpan w:val="2"/>
            <w:vAlign w:val="center"/>
          </w:tcPr>
          <w:p w14:paraId="7F991D8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527919" w:rsidRPr="00E11944" w14:paraId="23B42B4C" w14:textId="77777777" w:rsidTr="00FB4A56">
        <w:tc>
          <w:tcPr>
            <w:tcW w:w="1702" w:type="dxa"/>
            <w:vAlign w:val="center"/>
          </w:tcPr>
          <w:p w14:paraId="645A65B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実習課題１</w:t>
            </w:r>
          </w:p>
        </w:tc>
        <w:tc>
          <w:tcPr>
            <w:tcW w:w="7513" w:type="dxa"/>
          </w:tcPr>
          <w:p w14:paraId="7AFD4A4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216E74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E6F919B" w14:textId="77777777" w:rsidTr="00FB4A56">
        <w:tc>
          <w:tcPr>
            <w:tcW w:w="1702" w:type="dxa"/>
            <w:vAlign w:val="center"/>
          </w:tcPr>
          <w:p w14:paraId="51EDD08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実習課題２</w:t>
            </w:r>
          </w:p>
        </w:tc>
        <w:tc>
          <w:tcPr>
            <w:tcW w:w="7513" w:type="dxa"/>
          </w:tcPr>
          <w:p w14:paraId="2B65EE0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068C58E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40DC439" w14:textId="77777777" w:rsidTr="00FB4A56">
        <w:tc>
          <w:tcPr>
            <w:tcW w:w="1702" w:type="dxa"/>
            <w:vAlign w:val="center"/>
          </w:tcPr>
          <w:p w14:paraId="2931C9EB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実習課題３</w:t>
            </w:r>
          </w:p>
        </w:tc>
        <w:tc>
          <w:tcPr>
            <w:tcW w:w="7513" w:type="dxa"/>
          </w:tcPr>
          <w:p w14:paraId="761BFFB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B2E8E17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4029BDD" w14:textId="77777777" w:rsidTr="00FB4A56">
        <w:trPr>
          <w:trHeight w:val="699"/>
        </w:trPr>
        <w:tc>
          <w:tcPr>
            <w:tcW w:w="9215" w:type="dxa"/>
            <w:gridSpan w:val="2"/>
            <w:vAlign w:val="center"/>
          </w:tcPr>
          <w:p w14:paraId="0F2D9D92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の　実　施　計　画</w:t>
            </w:r>
          </w:p>
        </w:tc>
      </w:tr>
      <w:tr w:rsidR="005B75FA" w:rsidRPr="00E11944" w14:paraId="699B93EB" w14:textId="77777777" w:rsidTr="00045271">
        <w:trPr>
          <w:trHeight w:val="5994"/>
        </w:trPr>
        <w:tc>
          <w:tcPr>
            <w:tcW w:w="9215" w:type="dxa"/>
            <w:gridSpan w:val="2"/>
            <w:vAlign w:val="center"/>
          </w:tcPr>
          <w:p w14:paraId="53226578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10868AB8" w14:textId="77777777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</w:rPr>
      </w:pPr>
    </w:p>
    <w:p w14:paraId="14848159" w14:textId="7CF2CAA3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3A62F844" w14:textId="77777777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01DB26BE" w14:textId="732F6062" w:rsidR="005B75FA" w:rsidRPr="00E11944" w:rsidRDefault="005B75FA" w:rsidP="005B75FA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4F69F8ED" w14:textId="77777777" w:rsidR="005B75FA" w:rsidRPr="00E11944" w:rsidRDefault="005B75FA" w:rsidP="005B75FA">
      <w:pPr>
        <w:rPr>
          <w:rFonts w:hAnsi="Times New Roman" w:cs="Times New Roman" w:hint="default"/>
          <w:color w:val="000000" w:themeColor="text1"/>
          <w:spacing w:val="4"/>
        </w:rPr>
        <w:sectPr w:rsidR="005B75FA" w:rsidRPr="00E11944" w:rsidSect="0036085B">
          <w:pgSz w:w="11906" w:h="16838" w:code="9"/>
          <w:pgMar w:top="1418" w:right="1247" w:bottom="1134" w:left="1304" w:header="720" w:footer="720" w:gutter="0"/>
          <w:pgNumType w:fmt="numberInDash" w:start="1"/>
          <w:cols w:space="720"/>
          <w:noEndnote/>
          <w:docGrid w:type="linesAndChars" w:linePitch="375" w:charSpace="1638"/>
        </w:sectPr>
      </w:pPr>
    </w:p>
    <w:p w14:paraId="3A84A70C" w14:textId="682EBB35" w:rsidR="005B75FA" w:rsidRPr="00E11944" w:rsidRDefault="005B75FA" w:rsidP="00215A47">
      <w:pPr>
        <w:ind w:right="114"/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lastRenderedPageBreak/>
        <w:t>様式(3)-⑤</w:t>
      </w:r>
    </w:p>
    <w:p w14:paraId="0E094729" w14:textId="77777777" w:rsidR="005B75FA" w:rsidRPr="00E148F6" w:rsidRDefault="005B75FA" w:rsidP="005B75FA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2"/>
          <w:sz w:val="24"/>
          <w:szCs w:val="24"/>
        </w:rPr>
      </w:pPr>
      <w:r w:rsidRPr="00E148F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実習日誌　様式</w:t>
      </w:r>
    </w:p>
    <w:p w14:paraId="14FBB488" w14:textId="77777777" w:rsidR="005B75FA" w:rsidRPr="00E11944" w:rsidRDefault="005B75FA" w:rsidP="005B75FA">
      <w:pPr>
        <w:jc w:val="center"/>
        <w:rPr>
          <w:rFonts w:hAnsi="Times New Roman" w:cs="Times New Roman" w:hint="default"/>
          <w:color w:val="000000" w:themeColor="text1"/>
          <w:spacing w:val="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</w:tblGrid>
      <w:tr w:rsidR="00527919" w:rsidRPr="00E11944" w14:paraId="7AE2AE6C" w14:textId="77777777" w:rsidTr="00FB4A5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8792" w14:textId="77777777" w:rsidR="005B75FA" w:rsidRPr="00E11944" w:rsidRDefault="005B75FA" w:rsidP="00FB4A56">
            <w:pPr>
              <w:pStyle w:val="af0"/>
              <w:spacing w:line="348" w:lineRule="atLeas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rFonts w:hint="eastAsia"/>
                <w:color w:val="000000" w:themeColor="text1"/>
              </w:rPr>
              <w:t>第　　　回</w:t>
            </w:r>
          </w:p>
        </w:tc>
      </w:tr>
    </w:tbl>
    <w:p w14:paraId="654A62E3" w14:textId="77777777" w:rsidR="005B75FA" w:rsidRPr="00E11944" w:rsidRDefault="005B75FA" w:rsidP="005B75FA">
      <w:pPr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t xml:space="preserve">　実　施　日  　令和　　年　　月　　日（　　　曜日）　時間　　：　　～　　：</w:t>
      </w:r>
    </w:p>
    <w:p w14:paraId="71C08FD4" w14:textId="617CD25A" w:rsidR="005B75FA" w:rsidRPr="00E11944" w:rsidRDefault="005B75FA" w:rsidP="005B75FA">
      <w:pPr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  <w:spacing w:val="2"/>
        </w:rPr>
        <w:t xml:space="preserve">                                             </w:t>
      </w:r>
      <w:r w:rsidRPr="00E11944">
        <w:rPr>
          <w:color w:val="000000" w:themeColor="text1"/>
        </w:rPr>
        <w:t xml:space="preserve">　　実習時間（　　　　時間　　分）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10E6123F" w14:textId="77777777" w:rsidTr="00FB4A56">
        <w:trPr>
          <w:trHeight w:val="1249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167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Ａ　教育活動のねらい</w:t>
            </w:r>
          </w:p>
          <w:p w14:paraId="495479C9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48D0E4CB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527919" w:rsidRPr="00E11944" w14:paraId="3214B05D" w14:textId="77777777" w:rsidTr="00FB4A56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DD6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Ｂ　教育活動の内容と方法</w:t>
            </w:r>
          </w:p>
          <w:p w14:paraId="4957D85D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4A1437A9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4A81A00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3FFA300A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C11D8C1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53B55E3F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FED73B8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037D5C13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B41ECB0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2B220716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5376A73D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348B31B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470BFDCE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527919" w:rsidRPr="00E11944" w14:paraId="52604946" w14:textId="77777777" w:rsidTr="00FB4A56">
        <w:trPr>
          <w:trHeight w:val="651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A22C" w14:textId="77777777" w:rsidR="005B75FA" w:rsidRPr="00E11944" w:rsidRDefault="005B75FA" w:rsidP="00FB4A56">
            <w:pPr>
              <w:pStyle w:val="af0"/>
              <w:spacing w:line="348" w:lineRule="atLeast"/>
              <w:jc w:val="both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Ｃ　教育活動の場所</w:t>
            </w:r>
          </w:p>
        </w:tc>
      </w:tr>
      <w:tr w:rsidR="00527919" w:rsidRPr="00E11944" w14:paraId="7D91F522" w14:textId="77777777" w:rsidTr="005B75FA">
        <w:trPr>
          <w:trHeight w:val="3564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3B8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E11944">
              <w:rPr>
                <w:color w:val="000000" w:themeColor="text1"/>
                <w:spacing w:val="2"/>
              </w:rPr>
              <w:t xml:space="preserve"> </w:t>
            </w:r>
            <w:r w:rsidRPr="00E11944">
              <w:rPr>
                <w:rFonts w:hint="eastAsia"/>
                <w:color w:val="000000" w:themeColor="text1"/>
                <w:u w:val="single" w:color="000000"/>
              </w:rPr>
              <w:t>Ｄ　活動の成果と反省・課題</w:t>
            </w:r>
          </w:p>
          <w:p w14:paraId="277DCC43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2011E7D4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9F78069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57063886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24B35A9A" w14:textId="6BC0E6C4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261D98C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C487A89" w14:textId="5EE3C2DF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62B7DE3E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3391DB2C" w14:textId="77777777" w:rsidR="005B75FA" w:rsidRPr="00E11944" w:rsidRDefault="005B75FA" w:rsidP="00FB4A5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6376047F" w14:textId="45190425" w:rsidR="005B75FA" w:rsidRPr="00E11944" w:rsidRDefault="005B75FA" w:rsidP="005B75FA">
      <w:pPr>
        <w:ind w:left="4540" w:right="-2" w:firstLineChars="501" w:firstLine="1142"/>
        <w:rPr>
          <w:rFonts w:hAnsi="Times New Roman" w:cs="Times New Roman" w:hint="default"/>
          <w:color w:val="000000" w:themeColor="text1"/>
          <w:spacing w:val="2"/>
        </w:rPr>
      </w:pPr>
      <w:r w:rsidRPr="00E11944">
        <w:rPr>
          <w:color w:val="000000" w:themeColor="text1"/>
        </w:rPr>
        <w:t>総実習時間（　　　　時間　　分）</w:t>
      </w:r>
    </w:p>
    <w:p w14:paraId="419772C0" w14:textId="6426B072" w:rsidR="005B75FA" w:rsidRPr="00E11944" w:rsidRDefault="005B75FA" w:rsidP="005B75FA">
      <w:pPr>
        <w:ind w:left="2724"/>
        <w:jc w:val="right"/>
        <w:rPr>
          <w:rFonts w:hint="default"/>
          <w:color w:val="000000" w:themeColor="text1"/>
          <w:u w:val="single" w:color="000000"/>
        </w:rPr>
      </w:pPr>
      <w:r w:rsidRPr="00E11944">
        <w:rPr>
          <w:color w:val="000000" w:themeColor="text1"/>
          <w:u w:val="single" w:color="000000"/>
        </w:rPr>
        <w:t xml:space="preserve">　実習校指導教員（メンター）          </w:t>
      </w:r>
      <w:r w:rsidR="000A4CFD">
        <w:rPr>
          <w:color w:val="000000" w:themeColor="text1"/>
          <w:u w:val="single" w:color="000000"/>
        </w:rPr>
        <w:t xml:space="preserve">　　　　　</w:t>
      </w:r>
    </w:p>
    <w:p w14:paraId="4B9AE438" w14:textId="77777777" w:rsidR="00E112BF" w:rsidRPr="00CA1072" w:rsidRDefault="00E112BF" w:rsidP="00E112BF">
      <w:pPr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lastRenderedPageBreak/>
        <w:t>様式(4)-③</w:t>
      </w:r>
    </w:p>
    <w:p w14:paraId="10321EC6" w14:textId="77777777" w:rsidR="00E112BF" w:rsidRPr="00CA1072" w:rsidRDefault="00E112BF" w:rsidP="00E112BF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2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チームコンサルテーション　様式</w:t>
      </w:r>
    </w:p>
    <w:p w14:paraId="6DD35104" w14:textId="77777777" w:rsidR="00E112BF" w:rsidRPr="00CA1072" w:rsidRDefault="00E112BF" w:rsidP="00E112BF">
      <w:pPr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t xml:space="preserve">　　実　施　日</w:t>
      </w:r>
      <w:r w:rsidRPr="00CA1072">
        <w:rPr>
          <w:color w:val="000000" w:themeColor="text1"/>
          <w:spacing w:val="2"/>
        </w:rPr>
        <w:t xml:space="preserve">  </w:t>
      </w:r>
      <w:r w:rsidRPr="00CA1072">
        <w:rPr>
          <w:color w:val="000000" w:themeColor="text1"/>
        </w:rPr>
        <w:t xml:space="preserve">　令和　　年　　月　　日（　　　曜日）　時間　　：　　～</w:t>
      </w:r>
      <w:r w:rsidRPr="00CA1072">
        <w:rPr>
          <w:color w:val="000000" w:themeColor="text1"/>
          <w:spacing w:val="2"/>
        </w:rPr>
        <w:t xml:space="preserve">　　</w:t>
      </w:r>
      <w:r w:rsidRPr="00CA1072">
        <w:rPr>
          <w:color w:val="000000" w:themeColor="text1"/>
        </w:rPr>
        <w:t>：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E112BF" w:rsidRPr="00CA1072" w14:paraId="1D7645EF" w14:textId="77777777" w:rsidTr="00904EF6">
        <w:trPr>
          <w:trHeight w:val="97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D80468" w14:textId="77777777" w:rsidR="00E112BF" w:rsidRPr="00CA1072" w:rsidRDefault="00E112BF" w:rsidP="00904EF6">
            <w:pPr>
              <w:pStyle w:val="af0"/>
              <w:spacing w:before="240"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color w:val="000000" w:themeColor="text1"/>
                <w:spacing w:val="2"/>
              </w:rPr>
              <w:t xml:space="preserve"> </w:t>
            </w:r>
            <w:r w:rsidRPr="00CA1072">
              <w:rPr>
                <w:rFonts w:hint="eastAsia"/>
                <w:color w:val="000000" w:themeColor="text1"/>
                <w:u w:val="single" w:color="000000"/>
              </w:rPr>
              <w:t>Ａ　チームコンサルテーションの記録</w:t>
            </w:r>
          </w:p>
          <w:p w14:paraId="202DF0A9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ED268F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65A0B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2593ECE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27EB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219731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F50DA6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926DC1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60443E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5B34C56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D6F2FE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57A26E1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86C78F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EC8410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5A06E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38130C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746631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731B24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3A21DB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38DACA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91A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4A6E37D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265019" w14:textId="77777777" w:rsidR="00E112BF" w:rsidRPr="00CA1072" w:rsidRDefault="00E112BF" w:rsidP="00904EF6">
            <w:pPr>
              <w:pStyle w:val="af0"/>
              <w:spacing w:before="240"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color w:val="000000" w:themeColor="text1"/>
                <w:spacing w:val="2"/>
              </w:rPr>
              <w:t xml:space="preserve"> </w:t>
            </w:r>
            <w:r w:rsidRPr="00CA1072">
              <w:rPr>
                <w:rFonts w:hint="eastAsia"/>
                <w:color w:val="000000" w:themeColor="text1"/>
                <w:u w:val="single" w:color="000000"/>
              </w:rPr>
              <w:t>Ｂ　気づき，反省，感想等</w:t>
            </w:r>
          </w:p>
          <w:p w14:paraId="01DBB47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41DC3E7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21D55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E24C36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543291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29B2797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687739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4980D5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EB513B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39AE848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449254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6750E7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1FB524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1561A0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B8530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CE0506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32046C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22AC40F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79E0A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B57A84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4CC1F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5EE533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EF5A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02FA769D" w14:textId="77777777" w:rsidR="00E112BF" w:rsidRPr="00CA1072" w:rsidRDefault="00E112BF" w:rsidP="00E112BF">
      <w:pPr>
        <w:textAlignment w:val="center"/>
        <w:rPr>
          <w:rFonts w:hAnsi="Times New Roman" w:cs="Times New Roman" w:hint="default"/>
          <w:color w:val="000000" w:themeColor="text1"/>
          <w:spacing w:val="2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E112BF" w:rsidRPr="00CA1072" w14:paraId="60BA7EE9" w14:textId="77777777" w:rsidTr="00904EF6">
        <w:trPr>
          <w:trHeight w:val="1210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2985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〔実習校指導教員（メンター）の所見〕　　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  <w:p w14:paraId="2436ADE9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06F5C5E" w14:textId="77777777" w:rsidTr="00904EF6">
        <w:trPr>
          <w:trHeight w:val="1251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47B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〔大学指導教員の所見〕　　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39E9FBD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6120D1F4" w14:textId="77777777" w:rsidR="00E112BF" w:rsidRPr="00CA1072" w:rsidRDefault="00E112BF" w:rsidP="00E112BF">
      <w:pPr>
        <w:ind w:firstLineChars="96" w:firstLine="219"/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br w:type="page"/>
      </w:r>
      <w:r w:rsidRPr="00CA1072">
        <w:rPr>
          <w:color w:val="000000" w:themeColor="text1"/>
        </w:rPr>
        <w:lastRenderedPageBreak/>
        <w:t>様式(5)-④</w:t>
      </w:r>
    </w:p>
    <w:p w14:paraId="4323663E" w14:textId="77777777" w:rsidR="00E112BF" w:rsidRPr="00CA1072" w:rsidRDefault="00E112BF" w:rsidP="00E112BF">
      <w:pPr>
        <w:spacing w:line="388" w:lineRule="exact"/>
        <w:ind w:leftChars="100" w:left="228" w:firstLineChars="96" w:firstLine="239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2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総括レポート　様式</w:t>
      </w:r>
    </w:p>
    <w:p w14:paraId="401621E1" w14:textId="77777777" w:rsidR="00E112BF" w:rsidRPr="00CA1072" w:rsidRDefault="00E112BF" w:rsidP="00E112BF">
      <w:pPr>
        <w:ind w:firstLineChars="96" w:firstLine="219"/>
        <w:jc w:val="center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t>－インターンシップの成果と今後の課題－</w:t>
      </w:r>
    </w:p>
    <w:p w14:paraId="2C1E87E9" w14:textId="77777777" w:rsidR="00E112BF" w:rsidRPr="00CA1072" w:rsidRDefault="00E112BF" w:rsidP="00E112BF">
      <w:pPr>
        <w:ind w:firstLineChars="96" w:firstLine="223"/>
        <w:jc w:val="right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  <w:spacing w:val="2"/>
        </w:rPr>
        <w:t xml:space="preserve">                                   </w:t>
      </w:r>
      <w:r w:rsidRPr="00CA1072">
        <w:rPr>
          <w:color w:val="000000" w:themeColor="text1"/>
        </w:rPr>
        <w:t>学籍番号（　　　　）名前（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E112BF" w:rsidRPr="00CA1072" w14:paraId="7706F2CE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50C0F3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F3961C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DC271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59AD0D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68413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15B22D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4ABDAB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362FCA3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3494D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450460E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6E858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8E4B42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06833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54A837F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DF96C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3F39415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8F419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360E05B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8C93C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023A22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FE482C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E4E046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1016F7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5E0E122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0BE99D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0695FD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DB9ED6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92E331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DBA3B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26A2B49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6AC20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CC460C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74FFC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0A6A57A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C23B5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3A6A025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B1C1F1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5E7EB3B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E8512C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038706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240B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A2B60C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D4921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6F45A21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2CEB23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1A559F5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BE4F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61CD85E5" w14:textId="77777777" w:rsidR="00E112BF" w:rsidRPr="00CA1072" w:rsidRDefault="00E112BF" w:rsidP="00E112BF">
      <w:pPr>
        <w:textAlignment w:val="center"/>
        <w:rPr>
          <w:rFonts w:hAnsi="Times New Roman" w:cs="Times New Roman" w:hint="default"/>
          <w:color w:val="000000" w:themeColor="text1"/>
          <w:spacing w:val="2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E112BF" w:rsidRPr="00CA1072" w14:paraId="20BA45C5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71F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〔実習校指導教員（メンター）の所見〕　　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  <w:p w14:paraId="3DCA7D7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1C3B0EFA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E112BF" w:rsidRPr="00CA1072" w14:paraId="7B9ECAC1" w14:textId="77777777" w:rsidTr="00904EF6">
        <w:trPr>
          <w:trHeight w:val="1256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BD8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  <w:r w:rsidRPr="00CA1072">
              <w:rPr>
                <w:rFonts w:hint="eastAsia"/>
                <w:color w:val="000000" w:themeColor="text1"/>
              </w:rPr>
              <w:t xml:space="preserve">〔大学指導教員の所見〕　　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70515690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  <w:p w14:paraId="7B72BBE2" w14:textId="77777777" w:rsidR="00E112BF" w:rsidRPr="00CA1072" w:rsidRDefault="00E112BF" w:rsidP="00904EF6">
            <w:pPr>
              <w:pStyle w:val="af0"/>
              <w:spacing w:line="348" w:lineRule="atLeas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6FDFDEC0" w14:textId="7A716AAD" w:rsidR="005656DB" w:rsidRDefault="005656DB" w:rsidP="005656DB">
      <w:pPr>
        <w:spacing w:line="180" w:lineRule="atLeast"/>
        <w:ind w:right="472"/>
        <w:rPr>
          <w:rFonts w:hint="default"/>
          <w:color w:val="000000" w:themeColor="text1"/>
        </w:rPr>
      </w:pPr>
    </w:p>
    <w:sectPr w:rsidR="005656DB" w:rsidSect="00215A47">
      <w:footerReference w:type="default" r:id="rId8"/>
      <w:pgSz w:w="11906" w:h="16838" w:code="9"/>
      <w:pgMar w:top="1418" w:right="1247" w:bottom="1134" w:left="1304" w:header="567" w:footer="284" w:gutter="0"/>
      <w:pgNumType w:fmt="numberInDash" w:start="18"/>
      <w:cols w:space="720"/>
      <w:noEndnote/>
      <w:docGrid w:type="linesAndChars" w:linePitch="3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5E27" w14:textId="77777777" w:rsidR="00CD4AF5" w:rsidRDefault="00CD4AF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280D16E" w14:textId="77777777" w:rsidR="00CD4AF5" w:rsidRDefault="00CD4AF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3CFC" w14:textId="63647C37" w:rsidR="000A4CFD" w:rsidRDefault="000A4CFD">
    <w:pPr>
      <w:pStyle w:val="a7"/>
      <w:jc w:val="center"/>
      <w:rPr>
        <w:rFonts w:hint="default"/>
      </w:rPr>
    </w:pPr>
  </w:p>
  <w:p w14:paraId="16B9EBA0" w14:textId="77777777" w:rsidR="000A4CFD" w:rsidRDefault="000A4CF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8165" w14:textId="77777777" w:rsidR="00CD4AF5" w:rsidRDefault="00CD4AF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DF879D" w14:textId="77777777" w:rsidR="00CD4AF5" w:rsidRDefault="00CD4AF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0F1FA4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8380C"/>
    <w:rsid w:val="001B03DF"/>
    <w:rsid w:val="001C7E68"/>
    <w:rsid w:val="001D5DDE"/>
    <w:rsid w:val="001E7B38"/>
    <w:rsid w:val="001F4CBE"/>
    <w:rsid w:val="001F6819"/>
    <w:rsid w:val="002106EC"/>
    <w:rsid w:val="00215A47"/>
    <w:rsid w:val="00216FF7"/>
    <w:rsid w:val="0026371A"/>
    <w:rsid w:val="00272390"/>
    <w:rsid w:val="002728C6"/>
    <w:rsid w:val="0027337D"/>
    <w:rsid w:val="002838FC"/>
    <w:rsid w:val="002A2239"/>
    <w:rsid w:val="002A6280"/>
    <w:rsid w:val="002C0F8A"/>
    <w:rsid w:val="002C3B5C"/>
    <w:rsid w:val="002E07C9"/>
    <w:rsid w:val="00313378"/>
    <w:rsid w:val="0034456A"/>
    <w:rsid w:val="0036085B"/>
    <w:rsid w:val="003916AA"/>
    <w:rsid w:val="003B321D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20B5C"/>
    <w:rsid w:val="00527919"/>
    <w:rsid w:val="00541BDB"/>
    <w:rsid w:val="005638A6"/>
    <w:rsid w:val="005656DB"/>
    <w:rsid w:val="00576289"/>
    <w:rsid w:val="00583551"/>
    <w:rsid w:val="00595C17"/>
    <w:rsid w:val="005A24B9"/>
    <w:rsid w:val="005B75FA"/>
    <w:rsid w:val="005C2A73"/>
    <w:rsid w:val="005C3884"/>
    <w:rsid w:val="005D0930"/>
    <w:rsid w:val="005E2FCC"/>
    <w:rsid w:val="005E5BF6"/>
    <w:rsid w:val="0062368F"/>
    <w:rsid w:val="0063257D"/>
    <w:rsid w:val="00666507"/>
    <w:rsid w:val="00684439"/>
    <w:rsid w:val="0068537A"/>
    <w:rsid w:val="006B0698"/>
    <w:rsid w:val="006C634E"/>
    <w:rsid w:val="006D2535"/>
    <w:rsid w:val="006D67AB"/>
    <w:rsid w:val="006F0151"/>
    <w:rsid w:val="006F3647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5562"/>
    <w:rsid w:val="007B158C"/>
    <w:rsid w:val="007E1517"/>
    <w:rsid w:val="007F4BE1"/>
    <w:rsid w:val="00801E9F"/>
    <w:rsid w:val="0082735D"/>
    <w:rsid w:val="00827E3E"/>
    <w:rsid w:val="008325AB"/>
    <w:rsid w:val="00841C31"/>
    <w:rsid w:val="00855240"/>
    <w:rsid w:val="008902CC"/>
    <w:rsid w:val="008C0ECE"/>
    <w:rsid w:val="008C2614"/>
    <w:rsid w:val="008C3B30"/>
    <w:rsid w:val="008F250A"/>
    <w:rsid w:val="00901EC4"/>
    <w:rsid w:val="00910FA7"/>
    <w:rsid w:val="009237C2"/>
    <w:rsid w:val="009572DD"/>
    <w:rsid w:val="00964DF6"/>
    <w:rsid w:val="00970BCE"/>
    <w:rsid w:val="00970FF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D1121"/>
    <w:rsid w:val="00AD633D"/>
    <w:rsid w:val="00AE5814"/>
    <w:rsid w:val="00AE62D7"/>
    <w:rsid w:val="00AE68C7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A1C58"/>
    <w:rsid w:val="00CD4AF5"/>
    <w:rsid w:val="00CF3F3A"/>
    <w:rsid w:val="00D400D8"/>
    <w:rsid w:val="00D76525"/>
    <w:rsid w:val="00D93D61"/>
    <w:rsid w:val="00D972C9"/>
    <w:rsid w:val="00DA69EE"/>
    <w:rsid w:val="00DB58ED"/>
    <w:rsid w:val="00DF6177"/>
    <w:rsid w:val="00E04548"/>
    <w:rsid w:val="00E112BF"/>
    <w:rsid w:val="00E11944"/>
    <w:rsid w:val="00E148F6"/>
    <w:rsid w:val="00E360B4"/>
    <w:rsid w:val="00E4015F"/>
    <w:rsid w:val="00E60D8B"/>
    <w:rsid w:val="00E61DBE"/>
    <w:rsid w:val="00E65E1B"/>
    <w:rsid w:val="00E83344"/>
    <w:rsid w:val="00E918EC"/>
    <w:rsid w:val="00E97AAF"/>
    <w:rsid w:val="00EB3B54"/>
    <w:rsid w:val="00EC3E2A"/>
    <w:rsid w:val="00F10B2B"/>
    <w:rsid w:val="00F13AC1"/>
    <w:rsid w:val="00F156DA"/>
    <w:rsid w:val="00F25299"/>
    <w:rsid w:val="00F33561"/>
    <w:rsid w:val="00F36AF7"/>
    <w:rsid w:val="00F417AF"/>
    <w:rsid w:val="00F57811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34</cp:revision>
  <cp:lastPrinted>2021-03-31T05:47:00Z</cp:lastPrinted>
  <dcterms:created xsi:type="dcterms:W3CDTF">2021-02-08T06:58:00Z</dcterms:created>
  <dcterms:modified xsi:type="dcterms:W3CDTF">2022-03-06T08:15:00Z</dcterms:modified>
</cp:coreProperties>
</file>